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BB" w:rsidRPr="0056736D" w:rsidRDefault="00EC085E" w:rsidP="009459BB">
      <w:pPr>
        <w:pStyle w:val="Nagwek9"/>
        <w:spacing w:line="240" w:lineRule="auto"/>
        <w:ind w:right="-109"/>
        <w:jc w:val="right"/>
        <w:rPr>
          <w:sz w:val="24"/>
          <w:szCs w:val="24"/>
        </w:rPr>
      </w:pPr>
      <w:r w:rsidRPr="0056736D">
        <w:rPr>
          <w:sz w:val="24"/>
          <w:szCs w:val="24"/>
        </w:rPr>
        <w:t>Załącznik nr 3</w:t>
      </w:r>
      <w:r w:rsidR="00CD73F9" w:rsidRPr="0056736D">
        <w:rPr>
          <w:sz w:val="24"/>
          <w:szCs w:val="24"/>
        </w:rPr>
        <w:t xml:space="preserve"> do SWZ </w:t>
      </w:r>
    </w:p>
    <w:p w:rsidR="009459BB" w:rsidRPr="0056736D" w:rsidRDefault="009459BB" w:rsidP="009459BB">
      <w:pPr>
        <w:ind w:right="-109"/>
        <w:rPr>
          <w:sz w:val="24"/>
          <w:szCs w:val="24"/>
        </w:rPr>
      </w:pPr>
    </w:p>
    <w:p w:rsidR="009459BB" w:rsidRPr="0056736D" w:rsidRDefault="009459BB" w:rsidP="009459BB">
      <w:pPr>
        <w:ind w:right="-109"/>
        <w:rPr>
          <w:sz w:val="24"/>
          <w:szCs w:val="24"/>
        </w:rPr>
      </w:pPr>
    </w:p>
    <w:p w:rsidR="009459BB" w:rsidRPr="0056736D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……………………………..               </w:t>
      </w:r>
      <w:r w:rsidR="00314EB4" w:rsidRPr="0056736D">
        <w:rPr>
          <w:sz w:val="24"/>
          <w:szCs w:val="24"/>
          <w:lang w:eastAsia="pl-PL"/>
        </w:rPr>
        <w:t xml:space="preserve">                  </w:t>
      </w:r>
      <w:r w:rsidRPr="0056736D">
        <w:rPr>
          <w:sz w:val="24"/>
          <w:szCs w:val="24"/>
          <w:lang w:eastAsia="pl-PL"/>
        </w:rPr>
        <w:t xml:space="preserve">                      </w:t>
      </w:r>
      <w:r w:rsidR="00837501" w:rsidRPr="0056736D">
        <w:rPr>
          <w:sz w:val="24"/>
          <w:szCs w:val="24"/>
          <w:lang w:eastAsia="pl-PL"/>
        </w:rPr>
        <w:t xml:space="preserve">                 </w:t>
      </w:r>
      <w:r w:rsidR="00257A3A" w:rsidRPr="0056736D">
        <w:rPr>
          <w:sz w:val="24"/>
          <w:szCs w:val="24"/>
          <w:lang w:eastAsia="pl-PL"/>
        </w:rPr>
        <w:t xml:space="preserve"> </w:t>
      </w:r>
    </w:p>
    <w:p w:rsidR="009459BB" w:rsidRPr="0056736D" w:rsidRDefault="009459BB" w:rsidP="009459BB">
      <w:pPr>
        <w:suppressAutoHyphens w:val="0"/>
        <w:autoSpaceDE w:val="0"/>
        <w:autoSpaceDN w:val="0"/>
        <w:adjustRightInd w:val="0"/>
        <w:ind w:right="-109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      Wykonawca                                                                        </w:t>
      </w:r>
      <w:r w:rsidR="00314EB4" w:rsidRPr="0056736D">
        <w:rPr>
          <w:sz w:val="24"/>
          <w:szCs w:val="24"/>
          <w:lang w:eastAsia="pl-PL"/>
        </w:rPr>
        <w:t xml:space="preserve">                    </w:t>
      </w:r>
      <w:r w:rsidRPr="0056736D">
        <w:rPr>
          <w:sz w:val="24"/>
          <w:szCs w:val="24"/>
          <w:lang w:eastAsia="pl-PL"/>
        </w:rPr>
        <w:t xml:space="preserve">  </w:t>
      </w:r>
      <w:r w:rsidR="00837501" w:rsidRPr="0056736D">
        <w:rPr>
          <w:sz w:val="24"/>
          <w:szCs w:val="24"/>
          <w:lang w:eastAsia="pl-PL"/>
        </w:rPr>
        <w:t xml:space="preserve">         </w:t>
      </w:r>
      <w:r w:rsidR="00257A3A" w:rsidRPr="0056736D">
        <w:rPr>
          <w:sz w:val="24"/>
          <w:szCs w:val="24"/>
          <w:lang w:eastAsia="pl-PL"/>
        </w:rPr>
        <w:t xml:space="preserve">  </w:t>
      </w:r>
    </w:p>
    <w:p w:rsidR="003F5B3F" w:rsidRPr="0056736D" w:rsidRDefault="003F5B3F" w:rsidP="008A4B76">
      <w:pPr>
        <w:suppressAutoHyphens w:val="0"/>
        <w:autoSpaceDE w:val="0"/>
        <w:autoSpaceDN w:val="0"/>
        <w:adjustRightInd w:val="0"/>
        <w:spacing w:line="360" w:lineRule="auto"/>
        <w:rPr>
          <w:b/>
          <w:i/>
          <w:sz w:val="24"/>
          <w:szCs w:val="24"/>
          <w:u w:val="single"/>
          <w:lang w:eastAsia="pl-PL"/>
        </w:rPr>
      </w:pPr>
    </w:p>
    <w:p w:rsidR="009459BB" w:rsidRPr="0056736D" w:rsidRDefault="00EC085E" w:rsidP="00690A41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i/>
          <w:sz w:val="24"/>
          <w:szCs w:val="24"/>
          <w:lang w:eastAsia="pl-PL"/>
        </w:rPr>
      </w:pPr>
      <w:r w:rsidRPr="0056736D">
        <w:rPr>
          <w:b/>
          <w:i/>
          <w:sz w:val="24"/>
          <w:szCs w:val="24"/>
          <w:lang w:eastAsia="pl-PL"/>
        </w:rPr>
        <w:t xml:space="preserve">OŚWIADCZENIE </w:t>
      </w:r>
    </w:p>
    <w:p w:rsidR="00EC085E" w:rsidRPr="0056736D" w:rsidRDefault="00EC085E" w:rsidP="00DB2A6C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pl-PL"/>
        </w:rPr>
      </w:pPr>
      <w:r w:rsidRPr="0056736D">
        <w:rPr>
          <w:b/>
          <w:i/>
          <w:sz w:val="24"/>
          <w:szCs w:val="24"/>
          <w:lang w:eastAsia="pl-PL"/>
        </w:rPr>
        <w:t>dotyczące przynależności lub braku przynależności do tej samej grupy kapitałowej w postępowaniu o udzielenie zamówienia publicznego prowadzonym w trybie podstawowym bez przeprowadzania negocjacji</w:t>
      </w:r>
      <w:r w:rsidR="0009442E">
        <w:rPr>
          <w:b/>
          <w:i/>
          <w:sz w:val="24"/>
          <w:szCs w:val="24"/>
          <w:lang w:eastAsia="pl-PL"/>
        </w:rPr>
        <w:t>,</w:t>
      </w:r>
      <w:r w:rsidRPr="0056736D">
        <w:rPr>
          <w:b/>
          <w:i/>
          <w:sz w:val="24"/>
          <w:szCs w:val="24"/>
          <w:lang w:eastAsia="pl-PL"/>
        </w:rPr>
        <w:t xml:space="preserve"> </w:t>
      </w:r>
      <w:proofErr w:type="spellStart"/>
      <w:r w:rsidRPr="0056736D">
        <w:rPr>
          <w:b/>
          <w:i/>
          <w:sz w:val="24"/>
          <w:szCs w:val="24"/>
          <w:lang w:eastAsia="pl-PL"/>
        </w:rPr>
        <w:t>pn</w:t>
      </w:r>
      <w:proofErr w:type="spellEnd"/>
      <w:r w:rsidRPr="0056736D">
        <w:rPr>
          <w:b/>
          <w:i/>
          <w:sz w:val="24"/>
          <w:szCs w:val="24"/>
          <w:lang w:eastAsia="pl-PL"/>
        </w:rPr>
        <w:t>: „</w:t>
      </w:r>
      <w:bookmarkStart w:id="0" w:name="_Hlk120832628"/>
      <w:r w:rsidR="00DB2A6C" w:rsidRPr="00DB2A6C">
        <w:rPr>
          <w:b/>
          <w:i/>
          <w:sz w:val="24"/>
          <w:szCs w:val="24"/>
        </w:rPr>
        <w:t>Sukcesywne dostawy artykułów żywnościowych na stołówkę szkolną</w:t>
      </w:r>
      <w:r w:rsidR="00DB2A6C">
        <w:rPr>
          <w:b/>
          <w:i/>
          <w:sz w:val="24"/>
          <w:szCs w:val="24"/>
        </w:rPr>
        <w:t xml:space="preserve"> </w:t>
      </w:r>
      <w:r w:rsidR="00DB2A6C" w:rsidRPr="00DB2A6C">
        <w:rPr>
          <w:b/>
          <w:i/>
          <w:sz w:val="24"/>
          <w:szCs w:val="24"/>
        </w:rPr>
        <w:t>w Zespole Szkolno – Przedszkolnym w Baranowie  w 2023 roku</w:t>
      </w:r>
      <w:bookmarkEnd w:id="0"/>
      <w:r w:rsidRPr="0056736D">
        <w:rPr>
          <w:b/>
          <w:i/>
          <w:sz w:val="24"/>
          <w:szCs w:val="24"/>
        </w:rPr>
        <w:t>”</w:t>
      </w:r>
    </w:p>
    <w:p w:rsidR="003D2399" w:rsidRPr="0056736D" w:rsidRDefault="003D2399" w:rsidP="00D62EC0">
      <w:pPr>
        <w:suppressAutoHyphens w:val="0"/>
        <w:autoSpaceDE w:val="0"/>
        <w:autoSpaceDN w:val="0"/>
        <w:adjustRightInd w:val="0"/>
        <w:spacing w:line="23" w:lineRule="atLeast"/>
        <w:ind w:right="-108"/>
        <w:jc w:val="both"/>
        <w:rPr>
          <w:sz w:val="24"/>
          <w:szCs w:val="24"/>
          <w:lang w:eastAsia="pl-PL"/>
        </w:rPr>
      </w:pPr>
    </w:p>
    <w:p w:rsidR="003D2399" w:rsidRPr="0056736D" w:rsidRDefault="00F94FEA" w:rsidP="00EC085E">
      <w:p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     </w:t>
      </w:r>
      <w:r w:rsidR="00CD73F9" w:rsidRPr="0056736D">
        <w:rPr>
          <w:sz w:val="24"/>
          <w:szCs w:val="24"/>
          <w:lang w:eastAsia="pl-PL"/>
        </w:rPr>
        <w:t>w odpowiedzi na wezwanie zamawiającego , na postawie art.. 275 pkt</w:t>
      </w:r>
      <w:r w:rsidR="00804115" w:rsidRPr="0056736D">
        <w:rPr>
          <w:sz w:val="24"/>
          <w:szCs w:val="24"/>
          <w:lang w:eastAsia="pl-PL"/>
        </w:rPr>
        <w:t>.</w:t>
      </w:r>
      <w:r w:rsidR="00CD73F9" w:rsidRPr="0056736D">
        <w:rPr>
          <w:sz w:val="24"/>
          <w:szCs w:val="24"/>
          <w:lang w:eastAsia="pl-PL"/>
        </w:rPr>
        <w:t xml:space="preserve">1 ustawy </w:t>
      </w:r>
      <w:proofErr w:type="spellStart"/>
      <w:r w:rsidR="00CD73F9" w:rsidRPr="0056736D">
        <w:rPr>
          <w:sz w:val="24"/>
          <w:szCs w:val="24"/>
          <w:lang w:eastAsia="pl-PL"/>
        </w:rPr>
        <w:t>Pzp</w:t>
      </w:r>
      <w:proofErr w:type="spellEnd"/>
      <w:r w:rsidR="00CD73F9" w:rsidRPr="0056736D">
        <w:rPr>
          <w:sz w:val="24"/>
          <w:szCs w:val="24"/>
          <w:lang w:eastAsia="pl-PL"/>
        </w:rPr>
        <w:t>:</w:t>
      </w:r>
    </w:p>
    <w:p w:rsidR="00CD73F9" w:rsidRPr="0056736D" w:rsidRDefault="00CD73F9" w:rsidP="00CD73F9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>Informuję (my), że Wykonawca, którego reprezentuję (my) ni</w:t>
      </w:r>
      <w:r w:rsidR="0056736D">
        <w:rPr>
          <w:sz w:val="24"/>
          <w:szCs w:val="24"/>
          <w:lang w:eastAsia="pl-PL"/>
        </w:rPr>
        <w:t>e</w:t>
      </w:r>
      <w:r w:rsidRPr="0056736D">
        <w:rPr>
          <w:sz w:val="24"/>
          <w:szCs w:val="24"/>
          <w:lang w:eastAsia="pl-PL"/>
        </w:rPr>
        <w:t xml:space="preserve"> należy do grupy kapitałowej  o której mowa w art. 108 ust. 1 pkt. 5 ustawy Prawo zamówień publicznych.</w:t>
      </w:r>
    </w:p>
    <w:p w:rsidR="00CD73F9" w:rsidRPr="0056736D" w:rsidRDefault="00CD73F9" w:rsidP="00CD73F9">
      <w:pPr>
        <w:pStyle w:val="Akapitzlist"/>
        <w:numPr>
          <w:ilvl w:val="0"/>
          <w:numId w:val="43"/>
        </w:num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Informuję (my), że wykonawca , którego reprezentuję należy do grupy kapitałowej, </w:t>
      </w:r>
      <w:r w:rsidR="0009442E">
        <w:rPr>
          <w:sz w:val="24"/>
          <w:szCs w:val="24"/>
          <w:lang w:eastAsia="pl-PL"/>
        </w:rPr>
        <w:br/>
      </w:r>
      <w:r w:rsidRPr="0056736D">
        <w:rPr>
          <w:sz w:val="24"/>
          <w:szCs w:val="24"/>
          <w:lang w:eastAsia="pl-PL"/>
        </w:rPr>
        <w:t>o której mowa w art. 108 ust. 1 pkt. 5 ustawy Prawo zamówień publicznych. Jednocześnie załączam dokumenty/informacje (wymienić poniżej i załączyć do oferty):</w:t>
      </w:r>
    </w:p>
    <w:p w:rsidR="00CD73F9" w:rsidRPr="0056736D" w:rsidRDefault="00CD73F9" w:rsidP="00CD73F9">
      <w:pPr>
        <w:pStyle w:val="Akapitzlist"/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>- ……………………………………………………………………</w:t>
      </w:r>
      <w:r w:rsidR="007526AC" w:rsidRPr="0056736D">
        <w:rPr>
          <w:sz w:val="24"/>
          <w:szCs w:val="24"/>
          <w:lang w:eastAsia="pl-PL"/>
        </w:rPr>
        <w:t>;</w:t>
      </w:r>
    </w:p>
    <w:p w:rsidR="00CD73F9" w:rsidRPr="0056736D" w:rsidRDefault="00CD73F9" w:rsidP="00CD73F9">
      <w:pPr>
        <w:pStyle w:val="Akapitzlist"/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>- ……………………………………………………………………</w:t>
      </w:r>
      <w:r w:rsidR="007526AC" w:rsidRPr="0056736D">
        <w:rPr>
          <w:sz w:val="24"/>
          <w:szCs w:val="24"/>
          <w:lang w:eastAsia="pl-PL"/>
        </w:rPr>
        <w:t>;</w:t>
      </w:r>
    </w:p>
    <w:p w:rsidR="007526AC" w:rsidRPr="0056736D" w:rsidRDefault="007526AC" w:rsidP="00CD73F9">
      <w:pPr>
        <w:pStyle w:val="Akapitzlist"/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>Potwierdzające, że powiązani</w:t>
      </w:r>
      <w:r w:rsidR="0056736D">
        <w:rPr>
          <w:sz w:val="24"/>
          <w:szCs w:val="24"/>
          <w:lang w:eastAsia="pl-PL"/>
        </w:rPr>
        <w:t>a z innym Wykonawcą nie prowadzą</w:t>
      </w:r>
      <w:r w:rsidRPr="0056736D">
        <w:rPr>
          <w:sz w:val="24"/>
          <w:szCs w:val="24"/>
          <w:lang w:eastAsia="pl-PL"/>
        </w:rPr>
        <w:t xml:space="preserve"> do zakłócenia konkurencji w przedmiotowym postępowaniu. </w:t>
      </w:r>
    </w:p>
    <w:p w:rsidR="007526AC" w:rsidRPr="0056736D" w:rsidRDefault="007526AC" w:rsidP="00CD73F9">
      <w:pPr>
        <w:pStyle w:val="Akapitzlist"/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</w:p>
    <w:p w:rsidR="007526AC" w:rsidRPr="0056736D" w:rsidRDefault="007526AC" w:rsidP="00CD73F9">
      <w:pPr>
        <w:pStyle w:val="Akapitzlist"/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</w:p>
    <w:p w:rsidR="007526AC" w:rsidRPr="0056736D" w:rsidRDefault="007526AC" w:rsidP="007526AC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Uwaga!!! Oświadczenia, które nie mają zastosowania do danego wykonawcy należy przekreślić. </w:t>
      </w:r>
    </w:p>
    <w:p w:rsidR="007526AC" w:rsidRPr="0056736D" w:rsidRDefault="007526AC" w:rsidP="007526AC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 xml:space="preserve">Niniejszy formularz </w:t>
      </w:r>
      <w:r w:rsidRPr="0056736D">
        <w:rPr>
          <w:sz w:val="24"/>
          <w:szCs w:val="24"/>
          <w:u w:val="single"/>
          <w:lang w:eastAsia="pl-PL"/>
        </w:rPr>
        <w:t>składa tylko Wykonawca wezwany przez Zamawiającego</w:t>
      </w:r>
      <w:r w:rsidRPr="0056736D">
        <w:rPr>
          <w:sz w:val="24"/>
          <w:szCs w:val="24"/>
          <w:lang w:eastAsia="pl-PL"/>
        </w:rPr>
        <w:t>.</w:t>
      </w:r>
    </w:p>
    <w:p w:rsidR="00CD73F9" w:rsidRPr="0056736D" w:rsidRDefault="007526AC" w:rsidP="00CD73F9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240" w:line="276" w:lineRule="auto"/>
        <w:ind w:right="-108"/>
        <w:jc w:val="both"/>
        <w:rPr>
          <w:sz w:val="24"/>
          <w:szCs w:val="24"/>
          <w:lang w:eastAsia="pl-PL"/>
        </w:rPr>
      </w:pPr>
      <w:r w:rsidRPr="0056736D">
        <w:rPr>
          <w:sz w:val="24"/>
          <w:szCs w:val="24"/>
          <w:lang w:eastAsia="pl-PL"/>
        </w:rPr>
        <w:t>W przypadku Wykonawców wspólnie ubiegających się o udzielenie zamówienia składa go każdy z członków konso</w:t>
      </w:r>
      <w:bookmarkStart w:id="1" w:name="_GoBack"/>
      <w:bookmarkEnd w:id="1"/>
      <w:r w:rsidRPr="0056736D">
        <w:rPr>
          <w:sz w:val="24"/>
          <w:szCs w:val="24"/>
          <w:lang w:eastAsia="pl-PL"/>
        </w:rPr>
        <w:t xml:space="preserve">rcjum lub spółki cywilnej . </w:t>
      </w:r>
    </w:p>
    <w:p w:rsidR="003D2399" w:rsidRPr="0056736D" w:rsidRDefault="003D2399" w:rsidP="00BE4C17">
      <w:pPr>
        <w:suppressAutoHyphens w:val="0"/>
        <w:autoSpaceDE w:val="0"/>
        <w:autoSpaceDN w:val="0"/>
        <w:adjustRightInd w:val="0"/>
        <w:ind w:left="4860" w:right="-109"/>
        <w:rPr>
          <w:sz w:val="24"/>
          <w:szCs w:val="24"/>
          <w:lang w:eastAsia="pl-PL"/>
        </w:rPr>
      </w:pPr>
    </w:p>
    <w:sectPr w:rsidR="003D2399" w:rsidRPr="0056736D" w:rsidSect="00257A3A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code="9"/>
      <w:pgMar w:top="673" w:right="1417" w:bottom="1417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264" w:rsidRDefault="00F74264">
      <w:r>
        <w:separator/>
      </w:r>
    </w:p>
  </w:endnote>
  <w:endnote w:type="continuationSeparator" w:id="0">
    <w:p w:rsidR="00F74264" w:rsidRDefault="00F7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85E" w:rsidRPr="00DB2A6C" w:rsidRDefault="00257A3A" w:rsidP="00DB2A6C">
    <w:pPr>
      <w:pStyle w:val="Stopka1"/>
      <w:jc w:val="both"/>
      <w:rPr>
        <w:rFonts w:ascii="Cambria" w:hAnsi="Cambria"/>
        <w:b/>
        <w:i/>
      </w:rPr>
    </w:pPr>
    <w:r>
      <w:rPr>
        <w:rFonts w:ascii="Cambria" w:hAnsi="Cambria"/>
        <w:b/>
        <w:i/>
      </w:rPr>
      <w:t xml:space="preserve">ZAŁĄCZNIK NR 3 </w:t>
    </w:r>
    <w:r w:rsidR="00EC085E">
      <w:rPr>
        <w:rFonts w:ascii="Cambria" w:hAnsi="Cambria"/>
        <w:b/>
        <w:i/>
      </w:rPr>
      <w:t xml:space="preserve"> DO</w:t>
    </w:r>
    <w:r w:rsidR="00EC085E">
      <w:rPr>
        <w:b/>
        <w:i/>
      </w:rPr>
      <w:t xml:space="preserve"> SPECYFIKACJI WARUNKÓW ZAMÓWIENIA –   POSTĘPOWANIE O UDZIELENIE ZAMÓWIENIA PUBLICZNEGO NR</w:t>
    </w:r>
    <w:r w:rsidR="00CC59FD">
      <w:rPr>
        <w:b/>
        <w:i/>
      </w:rPr>
      <w:t xml:space="preserve"> </w:t>
    </w:r>
    <w:r w:rsidR="00CC59FD" w:rsidRPr="00CC59FD">
      <w:rPr>
        <w:b/>
        <w:i/>
      </w:rPr>
      <w:t>2022/BZP 00474140/01</w:t>
    </w:r>
    <w:r w:rsidR="00EC085E">
      <w:rPr>
        <w:rFonts w:ascii="Cambria" w:hAnsi="Cambria"/>
        <w:b/>
        <w:i/>
      </w:rPr>
      <w:t xml:space="preserve">   na „</w:t>
    </w:r>
    <w:r w:rsidR="00DB2A6C" w:rsidRPr="00DB2A6C">
      <w:rPr>
        <w:rFonts w:ascii="Cambria" w:hAnsi="Cambria"/>
        <w:b/>
        <w:i/>
      </w:rPr>
      <w:t>Sukcesywne dostawy artykułów żywnościowych na stołówkę szkolną</w:t>
    </w:r>
    <w:r w:rsidR="00DB2A6C">
      <w:rPr>
        <w:rFonts w:ascii="Cambria" w:hAnsi="Cambria"/>
        <w:b/>
        <w:i/>
      </w:rPr>
      <w:t xml:space="preserve"> </w:t>
    </w:r>
    <w:r w:rsidR="00DB2A6C" w:rsidRPr="00DB2A6C">
      <w:rPr>
        <w:rFonts w:ascii="Cambria" w:hAnsi="Cambria"/>
        <w:b/>
        <w:i/>
      </w:rPr>
      <w:t>w Zespole Szkolno – Przedszkolnym w Baranowie  w 2023 roku</w:t>
    </w:r>
    <w:r w:rsidR="00EC085E">
      <w:rPr>
        <w:rFonts w:ascii="Cambria" w:hAnsi="Cambria"/>
        <w:b/>
        <w:i/>
      </w:rPr>
      <w:t>.”</w:t>
    </w:r>
  </w:p>
  <w:p w:rsidR="00EC085E" w:rsidRDefault="00EC085E" w:rsidP="00EC085E">
    <w:pPr>
      <w:pStyle w:val="Stopka1"/>
      <w:jc w:val="both"/>
      <w:rPr>
        <w:b/>
        <w:i/>
      </w:rPr>
    </w:pPr>
  </w:p>
  <w:p w:rsidR="003F5B3F" w:rsidRPr="00636393" w:rsidRDefault="003F5B3F" w:rsidP="00673BF8">
    <w:pPr>
      <w:pStyle w:val="Stopka"/>
      <w:jc w:val="center"/>
      <w:rPr>
        <w:rFonts w:ascii="Calibri" w:hAnsi="Calibri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264" w:rsidRDefault="00F74264">
      <w:r>
        <w:separator/>
      </w:r>
    </w:p>
  </w:footnote>
  <w:footnote w:type="continuationSeparator" w:id="0">
    <w:p w:rsidR="00F74264" w:rsidRDefault="00F74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3F" w:rsidRDefault="00D7068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86360</wp:posOffset>
          </wp:positionH>
          <wp:positionV relativeFrom="paragraph">
            <wp:posOffset>14605</wp:posOffset>
          </wp:positionV>
          <wp:extent cx="5572125" cy="685800"/>
          <wp:effectExtent l="19050" t="19050" r="28575" b="190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  <w:p w:rsidR="003F5B3F" w:rsidRDefault="003F5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426236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772C4FC8"/>
    <w:lvl w:ilvl="0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CA6C3A00"/>
    <w:name w:val="WW8Num7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9"/>
    <w:multiLevelType w:val="multilevel"/>
    <w:tmpl w:val="B6D4908C"/>
    <w:name w:val="WW8Num9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40"/>
        </w:tabs>
        <w:ind w:left="6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0000000C"/>
    <w:multiLevelType w:val="multilevel"/>
    <w:tmpl w:val="87485C0A"/>
    <w:name w:val="WW8Num1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hanging="34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0"/>
        </w:tabs>
        <w:ind w:left="2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20"/>
        </w:tabs>
        <w:ind w:left="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8" w15:restartNumberingAfterBreak="0">
    <w:nsid w:val="0000000D"/>
    <w:multiLevelType w:val="singleLevel"/>
    <w:tmpl w:val="FEB06AE0"/>
    <w:name w:val="WW8Num1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10"/>
    <w:multiLevelType w:val="multilevel"/>
    <w:tmpl w:val="8FCCF332"/>
    <w:name w:val="WW8Num1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StarSymbol" w:hAnsi="StarSymbol"/>
        <w:b/>
        <w:i w:val="0"/>
        <w:sz w:val="28"/>
      </w:rPr>
    </w:lvl>
  </w:abstractNum>
  <w:abstractNum w:abstractNumId="11" w15:restartNumberingAfterBreak="0">
    <w:nsid w:val="00000015"/>
    <w:multiLevelType w:val="multilevel"/>
    <w:tmpl w:val="5002C0A8"/>
    <w:name w:val="WW8Num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18"/>
    <w:multiLevelType w:val="multilevel"/>
    <w:tmpl w:val="83F6DF2E"/>
    <w:name w:val="WW8Num2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000001A"/>
    <w:multiLevelType w:val="multilevel"/>
    <w:tmpl w:val="98EABEA4"/>
    <w:name w:val="WW8Num26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14" w15:restartNumberingAfterBreak="0">
    <w:nsid w:val="0000001B"/>
    <w:multiLevelType w:val="multilevel"/>
    <w:tmpl w:val="6A7ED910"/>
    <w:name w:val="WW8Num27"/>
    <w:lvl w:ilvl="0">
      <w:start w:val="11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5B220CA"/>
    <w:multiLevelType w:val="multilevel"/>
    <w:tmpl w:val="5F06C1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0F3A43E1"/>
    <w:multiLevelType w:val="multilevel"/>
    <w:tmpl w:val="8A2C4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504" w:hanging="504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63059C6"/>
    <w:multiLevelType w:val="hybridMultilevel"/>
    <w:tmpl w:val="A68AA7E6"/>
    <w:lvl w:ilvl="0" w:tplc="C8F88E2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0F464A"/>
    <w:multiLevelType w:val="multilevel"/>
    <w:tmpl w:val="CEC607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  <w:b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single"/>
      </w:rPr>
    </w:lvl>
  </w:abstractNum>
  <w:abstractNum w:abstractNumId="19" w15:restartNumberingAfterBreak="0">
    <w:nsid w:val="1E6F30F8"/>
    <w:multiLevelType w:val="hybridMultilevel"/>
    <w:tmpl w:val="1F52DB5A"/>
    <w:lvl w:ilvl="0" w:tplc="A300E6A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96482F"/>
    <w:multiLevelType w:val="hybridMultilevel"/>
    <w:tmpl w:val="D31423B2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E74CA4"/>
    <w:multiLevelType w:val="hybridMultilevel"/>
    <w:tmpl w:val="E67EEE90"/>
    <w:lvl w:ilvl="0" w:tplc="C3D8E2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6831ECF"/>
    <w:multiLevelType w:val="multilevel"/>
    <w:tmpl w:val="47AE7542"/>
    <w:name w:val="WW8Num92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23" w15:restartNumberingAfterBreak="0">
    <w:nsid w:val="2DDB6DD6"/>
    <w:multiLevelType w:val="hybridMultilevel"/>
    <w:tmpl w:val="F0B84D5E"/>
    <w:lvl w:ilvl="0" w:tplc="2D3A8E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20934"/>
    <w:multiLevelType w:val="multilevel"/>
    <w:tmpl w:val="6E74D776"/>
    <w:name w:val="WW8Num24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C0473E"/>
    <w:multiLevelType w:val="hybridMultilevel"/>
    <w:tmpl w:val="9E3AC5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A811E5"/>
    <w:multiLevelType w:val="multilevel"/>
    <w:tmpl w:val="F57C3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39D15659"/>
    <w:multiLevelType w:val="hybridMultilevel"/>
    <w:tmpl w:val="8642066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EE758A1"/>
    <w:multiLevelType w:val="hybridMultilevel"/>
    <w:tmpl w:val="CBDA1F76"/>
    <w:lvl w:ilvl="0" w:tplc="2D3A8E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6E4BCB"/>
    <w:multiLevelType w:val="multilevel"/>
    <w:tmpl w:val="C0006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B0C50C1"/>
    <w:multiLevelType w:val="hybridMultilevel"/>
    <w:tmpl w:val="31E46830"/>
    <w:lvl w:ilvl="0" w:tplc="5454A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04725C"/>
    <w:multiLevelType w:val="multilevel"/>
    <w:tmpl w:val="FE7445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146"/>
        </w:tabs>
        <w:ind w:left="930" w:hanging="504"/>
      </w:pPr>
      <w:rPr>
        <w:rFonts w:ascii="Times New Roman" w:eastAsia="Times New Roman" w:hAnsi="Times New Roman" w:cs="Times New Roman"/>
        <w:b/>
      </w:rPr>
    </w:lvl>
    <w:lvl w:ilvl="3">
      <w:start w:val="1"/>
      <w:numFmt w:val="lowerLetter"/>
      <w:lvlText w:val="%4)"/>
      <w:lvlJc w:val="left"/>
      <w:pPr>
        <w:tabs>
          <w:tab w:val="num" w:pos="54"/>
        </w:tabs>
        <w:ind w:left="648" w:hanging="648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C8F563F"/>
    <w:multiLevelType w:val="multilevel"/>
    <w:tmpl w:val="710E9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6DB47E4"/>
    <w:multiLevelType w:val="multilevel"/>
    <w:tmpl w:val="CE342A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1112172"/>
    <w:multiLevelType w:val="hybridMultilevel"/>
    <w:tmpl w:val="8CFAE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4671C6"/>
    <w:multiLevelType w:val="hybridMultilevel"/>
    <w:tmpl w:val="3274D3F0"/>
    <w:lvl w:ilvl="0" w:tplc="4ED23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AD0734"/>
    <w:multiLevelType w:val="hybridMultilevel"/>
    <w:tmpl w:val="305CA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130B9"/>
    <w:multiLevelType w:val="hybridMultilevel"/>
    <w:tmpl w:val="DE564B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2E2C45"/>
    <w:multiLevelType w:val="hybridMultilevel"/>
    <w:tmpl w:val="7BFCCE0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205A01"/>
    <w:multiLevelType w:val="hybridMultilevel"/>
    <w:tmpl w:val="AC70C1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687804"/>
    <w:multiLevelType w:val="hybridMultilevel"/>
    <w:tmpl w:val="0DF251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2D113D"/>
    <w:multiLevelType w:val="hybridMultilevel"/>
    <w:tmpl w:val="F88216DE"/>
    <w:lvl w:ilvl="0" w:tplc="00000005">
      <w:numFmt w:val="bullet"/>
      <w:lvlText w:val="-"/>
      <w:lvlJc w:val="left"/>
      <w:pPr>
        <w:ind w:left="720" w:hanging="360"/>
      </w:pPr>
      <w:rPr>
        <w:rFonts w:ascii="StarSymbol" w:hAnsi="StarSymbol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20759"/>
    <w:multiLevelType w:val="hybridMultilevel"/>
    <w:tmpl w:val="03366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E7038"/>
    <w:multiLevelType w:val="multilevel"/>
    <w:tmpl w:val="C3C019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36"/>
  </w:num>
  <w:num w:numId="16">
    <w:abstractNumId w:val="34"/>
  </w:num>
  <w:num w:numId="17">
    <w:abstractNumId w:val="15"/>
  </w:num>
  <w:num w:numId="18">
    <w:abstractNumId w:val="38"/>
  </w:num>
  <w:num w:numId="19">
    <w:abstractNumId w:val="43"/>
  </w:num>
  <w:num w:numId="20">
    <w:abstractNumId w:val="19"/>
  </w:num>
  <w:num w:numId="21">
    <w:abstractNumId w:val="35"/>
  </w:num>
  <w:num w:numId="22">
    <w:abstractNumId w:val="29"/>
  </w:num>
  <w:num w:numId="23">
    <w:abstractNumId w:val="33"/>
  </w:num>
  <w:num w:numId="24">
    <w:abstractNumId w:val="26"/>
  </w:num>
  <w:num w:numId="25">
    <w:abstractNumId w:val="16"/>
  </w:num>
  <w:num w:numId="26">
    <w:abstractNumId w:val="18"/>
  </w:num>
  <w:num w:numId="27">
    <w:abstractNumId w:val="41"/>
  </w:num>
  <w:num w:numId="28">
    <w:abstractNumId w:val="20"/>
  </w:num>
  <w:num w:numId="29">
    <w:abstractNumId w:val="22"/>
  </w:num>
  <w:num w:numId="30">
    <w:abstractNumId w:val="24"/>
  </w:num>
  <w:num w:numId="31">
    <w:abstractNumId w:val="32"/>
  </w:num>
  <w:num w:numId="32">
    <w:abstractNumId w:val="0"/>
  </w:num>
  <w:num w:numId="33">
    <w:abstractNumId w:val="31"/>
  </w:num>
  <w:num w:numId="34">
    <w:abstractNumId w:val="25"/>
  </w:num>
  <w:num w:numId="35">
    <w:abstractNumId w:val="27"/>
  </w:num>
  <w:num w:numId="36">
    <w:abstractNumId w:val="28"/>
  </w:num>
  <w:num w:numId="37">
    <w:abstractNumId w:val="23"/>
  </w:num>
  <w:num w:numId="38">
    <w:abstractNumId w:val="21"/>
  </w:num>
  <w:num w:numId="39">
    <w:abstractNumId w:val="40"/>
  </w:num>
  <w:num w:numId="40">
    <w:abstractNumId w:val="39"/>
  </w:num>
  <w:num w:numId="41">
    <w:abstractNumId w:val="17"/>
  </w:num>
  <w:num w:numId="42">
    <w:abstractNumId w:val="37"/>
  </w:num>
  <w:num w:numId="43">
    <w:abstractNumId w:val="4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BF8"/>
    <w:rsid w:val="00001BDB"/>
    <w:rsid w:val="00016518"/>
    <w:rsid w:val="00052B1C"/>
    <w:rsid w:val="0009442E"/>
    <w:rsid w:val="0009615A"/>
    <w:rsid w:val="000F4F60"/>
    <w:rsid w:val="000F55B2"/>
    <w:rsid w:val="00100E1F"/>
    <w:rsid w:val="00133FF1"/>
    <w:rsid w:val="001410B3"/>
    <w:rsid w:val="00154B19"/>
    <w:rsid w:val="001600C0"/>
    <w:rsid w:val="001607F4"/>
    <w:rsid w:val="00164515"/>
    <w:rsid w:val="0017276F"/>
    <w:rsid w:val="00193A26"/>
    <w:rsid w:val="001A1D48"/>
    <w:rsid w:val="001A31D7"/>
    <w:rsid w:val="001C52C8"/>
    <w:rsid w:val="001C6586"/>
    <w:rsid w:val="001D2E45"/>
    <w:rsid w:val="00201487"/>
    <w:rsid w:val="00257A3A"/>
    <w:rsid w:val="0026151F"/>
    <w:rsid w:val="0029687B"/>
    <w:rsid w:val="002A7B51"/>
    <w:rsid w:val="00314EB4"/>
    <w:rsid w:val="00323654"/>
    <w:rsid w:val="003316BC"/>
    <w:rsid w:val="003570AB"/>
    <w:rsid w:val="00377902"/>
    <w:rsid w:val="003C5811"/>
    <w:rsid w:val="003D2399"/>
    <w:rsid w:val="003F5B3F"/>
    <w:rsid w:val="004000A9"/>
    <w:rsid w:val="0041595C"/>
    <w:rsid w:val="00442CFD"/>
    <w:rsid w:val="004C12A7"/>
    <w:rsid w:val="004D6B44"/>
    <w:rsid w:val="005334A0"/>
    <w:rsid w:val="00560CCD"/>
    <w:rsid w:val="00567281"/>
    <w:rsid w:val="0056736D"/>
    <w:rsid w:val="00581AF6"/>
    <w:rsid w:val="00584E30"/>
    <w:rsid w:val="005C3906"/>
    <w:rsid w:val="005C61BA"/>
    <w:rsid w:val="005E4AE1"/>
    <w:rsid w:val="006053A0"/>
    <w:rsid w:val="00673BF8"/>
    <w:rsid w:val="006774C6"/>
    <w:rsid w:val="00690A41"/>
    <w:rsid w:val="006D67A4"/>
    <w:rsid w:val="006E4944"/>
    <w:rsid w:val="007444C0"/>
    <w:rsid w:val="00745946"/>
    <w:rsid w:val="007526AC"/>
    <w:rsid w:val="0075743E"/>
    <w:rsid w:val="0077254C"/>
    <w:rsid w:val="007B1D21"/>
    <w:rsid w:val="007D0CBA"/>
    <w:rsid w:val="007D58D7"/>
    <w:rsid w:val="007F3554"/>
    <w:rsid w:val="007F5848"/>
    <w:rsid w:val="00804115"/>
    <w:rsid w:val="008334D0"/>
    <w:rsid w:val="00837501"/>
    <w:rsid w:val="008775FA"/>
    <w:rsid w:val="008A4B76"/>
    <w:rsid w:val="008C55F1"/>
    <w:rsid w:val="008C6215"/>
    <w:rsid w:val="008D4A3D"/>
    <w:rsid w:val="008E2DF8"/>
    <w:rsid w:val="008F565D"/>
    <w:rsid w:val="008F6A6C"/>
    <w:rsid w:val="00916018"/>
    <w:rsid w:val="00917684"/>
    <w:rsid w:val="00920B46"/>
    <w:rsid w:val="0092318F"/>
    <w:rsid w:val="00927287"/>
    <w:rsid w:val="009459BB"/>
    <w:rsid w:val="009A3E93"/>
    <w:rsid w:val="009F2CA0"/>
    <w:rsid w:val="00A14A95"/>
    <w:rsid w:val="00A510CD"/>
    <w:rsid w:val="00A6105C"/>
    <w:rsid w:val="00A611FE"/>
    <w:rsid w:val="00AB627D"/>
    <w:rsid w:val="00B16983"/>
    <w:rsid w:val="00B746DD"/>
    <w:rsid w:val="00BA50EF"/>
    <w:rsid w:val="00BB2656"/>
    <w:rsid w:val="00BC0B72"/>
    <w:rsid w:val="00BE4C17"/>
    <w:rsid w:val="00C2013E"/>
    <w:rsid w:val="00C40BE3"/>
    <w:rsid w:val="00CB0E85"/>
    <w:rsid w:val="00CC59FD"/>
    <w:rsid w:val="00CD73F9"/>
    <w:rsid w:val="00CE39D8"/>
    <w:rsid w:val="00D03800"/>
    <w:rsid w:val="00D16FB3"/>
    <w:rsid w:val="00D37733"/>
    <w:rsid w:val="00D37DA9"/>
    <w:rsid w:val="00D62EC0"/>
    <w:rsid w:val="00D7068F"/>
    <w:rsid w:val="00DA1592"/>
    <w:rsid w:val="00DB2A6C"/>
    <w:rsid w:val="00DC26FC"/>
    <w:rsid w:val="00DC387F"/>
    <w:rsid w:val="00DD7D2E"/>
    <w:rsid w:val="00E03D92"/>
    <w:rsid w:val="00E141F0"/>
    <w:rsid w:val="00E548B6"/>
    <w:rsid w:val="00E7439A"/>
    <w:rsid w:val="00EC085E"/>
    <w:rsid w:val="00ED25CF"/>
    <w:rsid w:val="00EE5B54"/>
    <w:rsid w:val="00F34561"/>
    <w:rsid w:val="00F365E1"/>
    <w:rsid w:val="00F74264"/>
    <w:rsid w:val="00F879A8"/>
    <w:rsid w:val="00F911CD"/>
    <w:rsid w:val="00F91AFA"/>
    <w:rsid w:val="00F94FEA"/>
    <w:rsid w:val="00FD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B4AA1D"/>
  <w15:docId w15:val="{78A701C3-F4CF-4BB7-98DD-822D0E82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BF8"/>
    <w:pPr>
      <w:suppressAutoHyphens/>
    </w:pPr>
    <w:rPr>
      <w:lang w:eastAsia="ar-SA"/>
    </w:rPr>
  </w:style>
  <w:style w:type="paragraph" w:styleId="Nagwek5">
    <w:name w:val="heading 5"/>
    <w:basedOn w:val="Normalny"/>
    <w:next w:val="Normalny"/>
    <w:qFormat/>
    <w:rsid w:val="00673BF8"/>
    <w:pPr>
      <w:keepNext/>
      <w:numPr>
        <w:ilvl w:val="4"/>
        <w:numId w:val="1"/>
      </w:numPr>
      <w:autoSpaceDE w:val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rsid w:val="00673BF8"/>
    <w:pPr>
      <w:keepNext/>
      <w:autoSpaceDE w:val="0"/>
      <w:spacing w:line="360" w:lineRule="atLeast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73BF8"/>
    <w:rPr>
      <w:color w:val="0000FF"/>
      <w:u w:val="single"/>
    </w:rPr>
  </w:style>
  <w:style w:type="paragraph" w:customStyle="1" w:styleId="Tekstpodstawowy31">
    <w:name w:val="Tekst podstawowy 31"/>
    <w:basedOn w:val="Normalny"/>
    <w:rsid w:val="00673BF8"/>
    <w:pPr>
      <w:spacing w:before="240" w:after="120"/>
    </w:pPr>
    <w:rPr>
      <w:sz w:val="28"/>
    </w:rPr>
  </w:style>
  <w:style w:type="paragraph" w:customStyle="1" w:styleId="text">
    <w:name w:val="text"/>
    <w:rsid w:val="00673BF8"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ar-SA"/>
    </w:rPr>
  </w:style>
  <w:style w:type="paragraph" w:styleId="Nagwek">
    <w:name w:val="header"/>
    <w:basedOn w:val="Normalny"/>
    <w:link w:val="NagwekZnak"/>
    <w:uiPriority w:val="99"/>
    <w:rsid w:val="00673B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3BF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673BF8"/>
    <w:pPr>
      <w:spacing w:before="120"/>
      <w:ind w:left="851" w:hanging="284"/>
      <w:jc w:val="both"/>
    </w:pPr>
    <w:rPr>
      <w:sz w:val="24"/>
    </w:rPr>
  </w:style>
  <w:style w:type="character" w:styleId="Uwydatnienie">
    <w:name w:val="Emphasis"/>
    <w:qFormat/>
    <w:rsid w:val="00673BF8"/>
    <w:rPr>
      <w:i/>
      <w:iCs/>
    </w:rPr>
  </w:style>
  <w:style w:type="character" w:customStyle="1" w:styleId="NagwekZnak">
    <w:name w:val="Nagłówek Znak"/>
    <w:link w:val="Nagwek"/>
    <w:uiPriority w:val="99"/>
    <w:rsid w:val="00673BF8"/>
    <w:rPr>
      <w:lang w:val="pl-PL" w:eastAsia="ar-SA" w:bidi="ar-SA"/>
    </w:rPr>
  </w:style>
  <w:style w:type="character" w:customStyle="1" w:styleId="StopkaZnak">
    <w:name w:val="Stopka Znak"/>
    <w:link w:val="Stopka"/>
    <w:uiPriority w:val="99"/>
    <w:rsid w:val="00673BF8"/>
    <w:rPr>
      <w:lang w:val="pl-PL" w:eastAsia="ar-SA" w:bidi="ar-SA"/>
    </w:rPr>
  </w:style>
  <w:style w:type="paragraph" w:styleId="Zwykytekst">
    <w:name w:val="Plain Text"/>
    <w:basedOn w:val="Normalny"/>
    <w:link w:val="ZwykytekstZnak"/>
    <w:rsid w:val="00673BF8"/>
    <w:pPr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ZwykytekstZnak">
    <w:name w:val="Zwykły tekst Znak"/>
    <w:link w:val="Zwykytekst"/>
    <w:rsid w:val="00673BF8"/>
    <w:rPr>
      <w:rFonts w:ascii="Courier New" w:eastAsia="Calibri" w:hAnsi="Courier New" w:cs="Courier New"/>
      <w:lang w:val="pl-PL" w:eastAsia="en-US" w:bidi="ar-SA"/>
    </w:rPr>
  </w:style>
  <w:style w:type="table" w:styleId="Tabela-Siatka">
    <w:name w:val="Table Grid"/>
    <w:basedOn w:val="Standardowy"/>
    <w:rsid w:val="003570A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00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00E1F"/>
    <w:rPr>
      <w:rFonts w:ascii="Tahoma" w:hAnsi="Tahoma" w:cs="Tahoma"/>
      <w:sz w:val="16"/>
      <w:szCs w:val="16"/>
      <w:lang w:eastAsia="ar-SA"/>
    </w:rPr>
  </w:style>
  <w:style w:type="paragraph" w:customStyle="1" w:styleId="Stopka1">
    <w:name w:val="Stopka1"/>
    <w:basedOn w:val="Normalny"/>
    <w:semiHidden/>
    <w:rsid w:val="00EC085E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D7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5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6CE37-9888-4A94-BCEE-8A69EF7B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Świdka Marek</dc:creator>
  <cp:keywords/>
  <cp:lastModifiedBy>Administracja_Laptop</cp:lastModifiedBy>
  <cp:revision>9</cp:revision>
  <dcterms:created xsi:type="dcterms:W3CDTF">2021-11-29T13:35:00Z</dcterms:created>
  <dcterms:modified xsi:type="dcterms:W3CDTF">2022-12-02T18:34:00Z</dcterms:modified>
</cp:coreProperties>
</file>